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3C" w:rsidRPr="004F4360" w:rsidRDefault="003E74FE" w:rsidP="002E728E">
      <w:pPr>
        <w:rPr>
          <w:rFonts w:ascii="Verdana" w:hAnsi="Verdana"/>
          <w:sz w:val="40"/>
          <w:szCs w:val="40"/>
        </w:rPr>
      </w:pPr>
      <w:bookmarkStart w:id="0" w:name="_GoBack"/>
      <w:bookmarkEnd w:id="0"/>
      <w:r>
        <w:rPr>
          <w:rFonts w:ascii="Verdana" w:hAnsi="Verdana"/>
          <w:sz w:val="40"/>
          <w:szCs w:val="40"/>
        </w:rPr>
        <w:br/>
      </w:r>
      <w:r w:rsidR="007F12B7">
        <w:rPr>
          <w:rFonts w:ascii="Verdana" w:hAnsi="Verdana"/>
          <w:sz w:val="32"/>
          <w:szCs w:val="32"/>
        </w:rPr>
        <w:t>Rundvee</w:t>
      </w:r>
    </w:p>
    <w:p w:rsidR="00E22630" w:rsidRPr="00E22630" w:rsidRDefault="00E22630" w:rsidP="002E728E">
      <w:pPr>
        <w:rPr>
          <w:rFonts w:ascii="Verdana" w:hAnsi="Verdana"/>
        </w:rPr>
      </w:pPr>
      <w:r>
        <w:rPr>
          <w:rFonts w:ascii="Verdana" w:hAnsi="Verdana"/>
          <w:b/>
        </w:rPr>
        <w:t>Opdrachten</w:t>
      </w:r>
      <w:r>
        <w:rPr>
          <w:rFonts w:ascii="Verdana" w:hAnsi="Verdana"/>
          <w:b/>
        </w:rPr>
        <w:br/>
      </w:r>
    </w:p>
    <w:p w:rsidR="00E22630" w:rsidRDefault="00E22630" w:rsidP="002E728E">
      <w:pPr>
        <w:rPr>
          <w:rFonts w:ascii="Verdana" w:hAnsi="Verdana"/>
        </w:rPr>
      </w:pPr>
      <w:r>
        <w:rPr>
          <w:rFonts w:ascii="Verdana" w:hAnsi="Verdana"/>
          <w:b/>
        </w:rPr>
        <w:t>Vragen</w:t>
      </w:r>
    </w:p>
    <w:p w:rsidR="00E22630" w:rsidRDefault="00E22630" w:rsidP="00E22630">
      <w:pPr>
        <w:pStyle w:val="Lijstalinea"/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>Wat is het geboortegewicht van een kalf?</w:t>
      </w:r>
    </w:p>
    <w:p w:rsidR="00E22630" w:rsidRDefault="00E22630" w:rsidP="00E22630">
      <w:pPr>
        <w:pStyle w:val="Lijstalinea"/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>Geef de benaming van een koe gedurende haar leven en geef ook aan op welke leeftijd ze deze naam heeft.</w:t>
      </w:r>
    </w:p>
    <w:p w:rsidR="00E22630" w:rsidRDefault="00E22630" w:rsidP="00E22630">
      <w:pPr>
        <w:pStyle w:val="Lijstalinea"/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 xml:space="preserve">Maakt een voedingsschema voor een kalf door het onderstaande schema in te vullen. </w:t>
      </w:r>
      <w:r w:rsidR="00D945C1">
        <w:rPr>
          <w:rFonts w:ascii="Verdana" w:hAnsi="Verdana"/>
        </w:rPr>
        <w:t>Vul de tabel in tot een leeftijd van 6 weken.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72"/>
        <w:gridCol w:w="2260"/>
        <w:gridCol w:w="2274"/>
        <w:gridCol w:w="2256"/>
      </w:tblGrid>
      <w:tr w:rsidR="00E22630" w:rsidTr="00E22630">
        <w:tc>
          <w:tcPr>
            <w:tcW w:w="2322" w:type="dxa"/>
          </w:tcPr>
          <w:p w:rsidR="00E22630" w:rsidRDefault="00E22630" w:rsidP="00E226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Leeftijd</w:t>
            </w:r>
          </w:p>
        </w:tc>
        <w:tc>
          <w:tcPr>
            <w:tcW w:w="2322" w:type="dxa"/>
          </w:tcPr>
          <w:p w:rsidR="00E22630" w:rsidRDefault="00E22630" w:rsidP="00E226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Hoe vaak</w:t>
            </w:r>
          </w:p>
        </w:tc>
        <w:tc>
          <w:tcPr>
            <w:tcW w:w="2322" w:type="dxa"/>
          </w:tcPr>
          <w:p w:rsidR="00E22630" w:rsidRDefault="00E22630" w:rsidP="00E226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Hoeveel </w:t>
            </w:r>
          </w:p>
        </w:tc>
        <w:tc>
          <w:tcPr>
            <w:tcW w:w="2322" w:type="dxa"/>
          </w:tcPr>
          <w:p w:rsidR="00E22630" w:rsidRDefault="00E22630" w:rsidP="00E226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Wat </w:t>
            </w:r>
          </w:p>
        </w:tc>
      </w:tr>
      <w:tr w:rsidR="00E22630" w:rsidTr="00E22630">
        <w:tc>
          <w:tcPr>
            <w:tcW w:w="2322" w:type="dxa"/>
          </w:tcPr>
          <w:p w:rsidR="00E22630" w:rsidRDefault="00E22630" w:rsidP="00E22630">
            <w:pPr>
              <w:rPr>
                <w:rFonts w:ascii="Verdana" w:hAnsi="Verdana"/>
              </w:rPr>
            </w:pPr>
          </w:p>
        </w:tc>
        <w:tc>
          <w:tcPr>
            <w:tcW w:w="2322" w:type="dxa"/>
          </w:tcPr>
          <w:p w:rsidR="00E22630" w:rsidRDefault="00E22630" w:rsidP="00E22630">
            <w:pPr>
              <w:rPr>
                <w:rFonts w:ascii="Verdana" w:hAnsi="Verdana"/>
              </w:rPr>
            </w:pPr>
          </w:p>
        </w:tc>
        <w:tc>
          <w:tcPr>
            <w:tcW w:w="2322" w:type="dxa"/>
          </w:tcPr>
          <w:p w:rsidR="00E22630" w:rsidRDefault="00E22630" w:rsidP="00E22630">
            <w:pPr>
              <w:rPr>
                <w:rFonts w:ascii="Verdana" w:hAnsi="Verdana"/>
              </w:rPr>
            </w:pPr>
          </w:p>
        </w:tc>
        <w:tc>
          <w:tcPr>
            <w:tcW w:w="2322" w:type="dxa"/>
          </w:tcPr>
          <w:p w:rsidR="00E22630" w:rsidRDefault="00E22630" w:rsidP="00E22630">
            <w:pPr>
              <w:rPr>
                <w:rFonts w:ascii="Verdana" w:hAnsi="Verdana"/>
              </w:rPr>
            </w:pPr>
          </w:p>
        </w:tc>
      </w:tr>
      <w:tr w:rsidR="00E22630" w:rsidTr="00E22630">
        <w:tc>
          <w:tcPr>
            <w:tcW w:w="2322" w:type="dxa"/>
          </w:tcPr>
          <w:p w:rsidR="00E22630" w:rsidRDefault="00E22630" w:rsidP="00E22630">
            <w:pPr>
              <w:rPr>
                <w:rFonts w:ascii="Verdana" w:hAnsi="Verdana"/>
              </w:rPr>
            </w:pPr>
          </w:p>
        </w:tc>
        <w:tc>
          <w:tcPr>
            <w:tcW w:w="2322" w:type="dxa"/>
          </w:tcPr>
          <w:p w:rsidR="00E22630" w:rsidRDefault="00E22630" w:rsidP="00E22630">
            <w:pPr>
              <w:rPr>
                <w:rFonts w:ascii="Verdana" w:hAnsi="Verdana"/>
              </w:rPr>
            </w:pPr>
          </w:p>
        </w:tc>
        <w:tc>
          <w:tcPr>
            <w:tcW w:w="2322" w:type="dxa"/>
          </w:tcPr>
          <w:p w:rsidR="00E22630" w:rsidRDefault="00E22630" w:rsidP="00E22630">
            <w:pPr>
              <w:rPr>
                <w:rFonts w:ascii="Verdana" w:hAnsi="Verdana"/>
              </w:rPr>
            </w:pPr>
          </w:p>
        </w:tc>
        <w:tc>
          <w:tcPr>
            <w:tcW w:w="2322" w:type="dxa"/>
          </w:tcPr>
          <w:p w:rsidR="00E22630" w:rsidRDefault="00E22630" w:rsidP="00E22630">
            <w:pPr>
              <w:rPr>
                <w:rFonts w:ascii="Verdana" w:hAnsi="Verdana"/>
              </w:rPr>
            </w:pPr>
          </w:p>
        </w:tc>
      </w:tr>
      <w:tr w:rsidR="00E22630" w:rsidTr="00E22630">
        <w:tc>
          <w:tcPr>
            <w:tcW w:w="2322" w:type="dxa"/>
          </w:tcPr>
          <w:p w:rsidR="00E22630" w:rsidRDefault="00E22630" w:rsidP="00E22630">
            <w:pPr>
              <w:rPr>
                <w:rFonts w:ascii="Verdana" w:hAnsi="Verdana"/>
              </w:rPr>
            </w:pPr>
          </w:p>
        </w:tc>
        <w:tc>
          <w:tcPr>
            <w:tcW w:w="2322" w:type="dxa"/>
          </w:tcPr>
          <w:p w:rsidR="00E22630" w:rsidRDefault="00E22630" w:rsidP="00E22630">
            <w:pPr>
              <w:rPr>
                <w:rFonts w:ascii="Verdana" w:hAnsi="Verdana"/>
              </w:rPr>
            </w:pPr>
          </w:p>
        </w:tc>
        <w:tc>
          <w:tcPr>
            <w:tcW w:w="2322" w:type="dxa"/>
          </w:tcPr>
          <w:p w:rsidR="00E22630" w:rsidRDefault="00E22630" w:rsidP="00E22630">
            <w:pPr>
              <w:rPr>
                <w:rFonts w:ascii="Verdana" w:hAnsi="Verdana"/>
              </w:rPr>
            </w:pPr>
          </w:p>
        </w:tc>
        <w:tc>
          <w:tcPr>
            <w:tcW w:w="2322" w:type="dxa"/>
          </w:tcPr>
          <w:p w:rsidR="00E22630" w:rsidRDefault="00E22630" w:rsidP="00E22630">
            <w:pPr>
              <w:rPr>
                <w:rFonts w:ascii="Verdana" w:hAnsi="Verdana"/>
              </w:rPr>
            </w:pPr>
          </w:p>
        </w:tc>
      </w:tr>
      <w:tr w:rsidR="00E22630" w:rsidTr="00E22630">
        <w:tc>
          <w:tcPr>
            <w:tcW w:w="2322" w:type="dxa"/>
          </w:tcPr>
          <w:p w:rsidR="00E22630" w:rsidRDefault="00E22630" w:rsidP="00E22630">
            <w:pPr>
              <w:rPr>
                <w:rFonts w:ascii="Verdana" w:hAnsi="Verdana"/>
              </w:rPr>
            </w:pPr>
          </w:p>
        </w:tc>
        <w:tc>
          <w:tcPr>
            <w:tcW w:w="2322" w:type="dxa"/>
          </w:tcPr>
          <w:p w:rsidR="00E22630" w:rsidRDefault="00E22630" w:rsidP="00E22630">
            <w:pPr>
              <w:rPr>
                <w:rFonts w:ascii="Verdana" w:hAnsi="Verdana"/>
              </w:rPr>
            </w:pPr>
          </w:p>
        </w:tc>
        <w:tc>
          <w:tcPr>
            <w:tcW w:w="2322" w:type="dxa"/>
          </w:tcPr>
          <w:p w:rsidR="00E22630" w:rsidRDefault="00E22630" w:rsidP="00E22630">
            <w:pPr>
              <w:rPr>
                <w:rFonts w:ascii="Verdana" w:hAnsi="Verdana"/>
              </w:rPr>
            </w:pPr>
          </w:p>
        </w:tc>
        <w:tc>
          <w:tcPr>
            <w:tcW w:w="2322" w:type="dxa"/>
          </w:tcPr>
          <w:p w:rsidR="00E22630" w:rsidRDefault="00E22630" w:rsidP="00E22630">
            <w:pPr>
              <w:rPr>
                <w:rFonts w:ascii="Verdana" w:hAnsi="Verdana"/>
              </w:rPr>
            </w:pPr>
          </w:p>
        </w:tc>
      </w:tr>
    </w:tbl>
    <w:p w:rsidR="00E22630" w:rsidRPr="00E22630" w:rsidRDefault="00E22630" w:rsidP="00E22630">
      <w:pPr>
        <w:rPr>
          <w:rFonts w:ascii="Verdana" w:hAnsi="Verdana"/>
        </w:rPr>
      </w:pPr>
    </w:p>
    <w:p w:rsidR="00E22630" w:rsidRDefault="00D945C1" w:rsidP="00E22630">
      <w:pPr>
        <w:pStyle w:val="Lijstalinea"/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>Wat is het verschil tussen de krachtvoermethode en de speenemmermethode geef ook aan wanneer je waar voor kiest.</w:t>
      </w:r>
    </w:p>
    <w:p w:rsidR="00D945C1" w:rsidRDefault="00D945C1" w:rsidP="00E22630">
      <w:pPr>
        <w:pStyle w:val="Lijstalinea"/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>Aan welke eisen moet een kalf voldoen om gespeend te worden?</w:t>
      </w:r>
    </w:p>
    <w:p w:rsidR="00D945C1" w:rsidRDefault="00D945C1" w:rsidP="00E22630">
      <w:pPr>
        <w:pStyle w:val="Lijstalinea"/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>Wat is het gewicht van een koe met een borstomvang van 120 cm bij een melktype?</w:t>
      </w:r>
    </w:p>
    <w:p w:rsidR="00D945C1" w:rsidRDefault="00D945C1" w:rsidP="00E22630">
      <w:pPr>
        <w:pStyle w:val="Lijstalinea"/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>Hoe komt het dat de vochtopname lager is dan de vochtbehoefte?</w:t>
      </w:r>
    </w:p>
    <w:p w:rsidR="00D945C1" w:rsidRDefault="00D945C1" w:rsidP="00E22630">
      <w:pPr>
        <w:pStyle w:val="Lijstalinea"/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 xml:space="preserve">Hoeveel </w:t>
      </w:r>
      <w:r w:rsidR="00861FE6">
        <w:rPr>
          <w:rFonts w:ascii="Verdana" w:hAnsi="Verdana"/>
        </w:rPr>
        <w:t>liter vocht heeft jongvee nodig</w:t>
      </w:r>
      <w:r>
        <w:rPr>
          <w:rFonts w:ascii="Verdana" w:hAnsi="Verdana"/>
        </w:rPr>
        <w:t xml:space="preserve"> op een leeftijd van 1,5 jaar?</w:t>
      </w:r>
    </w:p>
    <w:p w:rsidR="00D945C1" w:rsidRDefault="00D945C1" w:rsidP="00D1430F">
      <w:pPr>
        <w:pStyle w:val="Lijstalinea"/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 xml:space="preserve">Hoeveel % van de melkveestapel wordt jaarlijks gemiddeld vervangen? </w:t>
      </w:r>
    </w:p>
    <w:p w:rsidR="00D1430F" w:rsidRDefault="00D1430F" w:rsidP="00D1430F">
      <w:pPr>
        <w:pStyle w:val="Lijstalinea"/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>Waarom is het aan te raden om de krachtvoer hoeveelheid direct na het afkalven te verhogen? En waar moet je dan goed op letten?</w:t>
      </w:r>
    </w:p>
    <w:p w:rsidR="00D1430F" w:rsidRDefault="00D1430F" w:rsidP="00D1430F">
      <w:pPr>
        <w:pStyle w:val="Lijstalinea"/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>Waarom is het aan te raden om 2 verschillende groepen droogstaande koeien te hebben?</w:t>
      </w:r>
    </w:p>
    <w:p w:rsidR="00D1430F" w:rsidRPr="00D1430F" w:rsidRDefault="00D1430F" w:rsidP="00D1430F">
      <w:pPr>
        <w:pStyle w:val="Lijstalinea"/>
        <w:rPr>
          <w:rFonts w:ascii="Verdana" w:hAnsi="Verdana"/>
        </w:rPr>
      </w:pPr>
    </w:p>
    <w:sectPr w:rsidR="00D1430F" w:rsidRPr="00D143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FE" w:rsidRDefault="003E74FE" w:rsidP="009774C6">
      <w:pPr>
        <w:spacing w:after="0" w:line="240" w:lineRule="auto"/>
      </w:pPr>
      <w:r>
        <w:separator/>
      </w:r>
    </w:p>
  </w:endnote>
  <w:endnote w:type="continuationSeparator" w:id="0">
    <w:p w:rsidR="003E74FE" w:rsidRDefault="003E74FE" w:rsidP="0097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Berkele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FE" w:rsidRDefault="003E74FE" w:rsidP="009774C6">
      <w:pPr>
        <w:spacing w:after="0" w:line="240" w:lineRule="auto"/>
      </w:pPr>
      <w:r>
        <w:separator/>
      </w:r>
    </w:p>
  </w:footnote>
  <w:footnote w:type="continuationSeparator" w:id="0">
    <w:p w:rsidR="003E74FE" w:rsidRDefault="003E74FE" w:rsidP="00977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FE" w:rsidRDefault="003E74FE">
    <w:pPr>
      <w:pStyle w:val="Koptekst"/>
    </w:pPr>
  </w:p>
  <w:p w:rsidR="00AE3609" w:rsidRDefault="00AE360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2AD8"/>
    <w:multiLevelType w:val="multilevel"/>
    <w:tmpl w:val="A6A469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E2586"/>
    <w:multiLevelType w:val="hybridMultilevel"/>
    <w:tmpl w:val="5C06BF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903A0"/>
    <w:multiLevelType w:val="hybridMultilevel"/>
    <w:tmpl w:val="4798E61E"/>
    <w:lvl w:ilvl="0" w:tplc="A35EED3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90697"/>
    <w:multiLevelType w:val="multilevel"/>
    <w:tmpl w:val="E2B262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461FD"/>
    <w:multiLevelType w:val="hybridMultilevel"/>
    <w:tmpl w:val="D9F05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B57EB"/>
    <w:multiLevelType w:val="hybridMultilevel"/>
    <w:tmpl w:val="48EA9D7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CB086F"/>
    <w:multiLevelType w:val="multilevel"/>
    <w:tmpl w:val="85F0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130AF2"/>
    <w:multiLevelType w:val="multilevel"/>
    <w:tmpl w:val="1DEE74B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A1E2902"/>
    <w:multiLevelType w:val="multilevel"/>
    <w:tmpl w:val="BA5E52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AB4978"/>
    <w:multiLevelType w:val="multilevel"/>
    <w:tmpl w:val="86B685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83028F"/>
    <w:multiLevelType w:val="hybridMultilevel"/>
    <w:tmpl w:val="C3ECAA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D4081"/>
    <w:multiLevelType w:val="hybridMultilevel"/>
    <w:tmpl w:val="9C588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E6CFB"/>
    <w:multiLevelType w:val="hybridMultilevel"/>
    <w:tmpl w:val="2D3485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94EF6"/>
    <w:multiLevelType w:val="multilevel"/>
    <w:tmpl w:val="FC8293B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FFC43FD"/>
    <w:multiLevelType w:val="hybridMultilevel"/>
    <w:tmpl w:val="A9825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  <w:num w:numId="11">
    <w:abstractNumId w:val="13"/>
  </w:num>
  <w:num w:numId="12">
    <w:abstractNumId w:val="4"/>
  </w:num>
  <w:num w:numId="13">
    <w:abstractNumId w:val="2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C6"/>
    <w:rsid w:val="00145D8C"/>
    <w:rsid w:val="002121B7"/>
    <w:rsid w:val="002D4798"/>
    <w:rsid w:val="002E728E"/>
    <w:rsid w:val="00351061"/>
    <w:rsid w:val="003E74FE"/>
    <w:rsid w:val="004218B7"/>
    <w:rsid w:val="00481101"/>
    <w:rsid w:val="004F4360"/>
    <w:rsid w:val="005D08BC"/>
    <w:rsid w:val="0071183C"/>
    <w:rsid w:val="00725A71"/>
    <w:rsid w:val="00740E54"/>
    <w:rsid w:val="007F12B7"/>
    <w:rsid w:val="00847861"/>
    <w:rsid w:val="00861FE6"/>
    <w:rsid w:val="008959D7"/>
    <w:rsid w:val="008B4F69"/>
    <w:rsid w:val="00933BA7"/>
    <w:rsid w:val="009774C6"/>
    <w:rsid w:val="009F5183"/>
    <w:rsid w:val="00AE3609"/>
    <w:rsid w:val="00AF5879"/>
    <w:rsid w:val="00B57703"/>
    <w:rsid w:val="00C25042"/>
    <w:rsid w:val="00D1430F"/>
    <w:rsid w:val="00D818C6"/>
    <w:rsid w:val="00D945C1"/>
    <w:rsid w:val="00DE5E4C"/>
    <w:rsid w:val="00E22630"/>
    <w:rsid w:val="00E71723"/>
    <w:rsid w:val="00E97949"/>
    <w:rsid w:val="00FA3882"/>
    <w:rsid w:val="00F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13C26E"/>
  <w15:docId w15:val="{F4823753-ACDD-46A5-8FDD-C8501239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4C6"/>
  </w:style>
  <w:style w:type="paragraph" w:styleId="Voettekst">
    <w:name w:val="footer"/>
    <w:basedOn w:val="Standaard"/>
    <w:link w:val="VoettekstChar"/>
    <w:uiPriority w:val="99"/>
    <w:unhideWhenUsed/>
    <w:rsid w:val="00977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4C6"/>
  </w:style>
  <w:style w:type="paragraph" w:styleId="Ballontekst">
    <w:name w:val="Balloon Text"/>
    <w:basedOn w:val="Standaard"/>
    <w:link w:val="BallontekstChar"/>
    <w:uiPriority w:val="99"/>
    <w:semiHidden/>
    <w:unhideWhenUsed/>
    <w:rsid w:val="0097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74C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5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E728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4F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Zwaar">
    <w:name w:val="Strong"/>
    <w:basedOn w:val="Standaardalinea-lettertype"/>
    <w:uiPriority w:val="22"/>
    <w:qFormat/>
    <w:rsid w:val="004F4360"/>
    <w:rPr>
      <w:b/>
      <w:bCs/>
    </w:rPr>
  </w:style>
  <w:style w:type="paragraph" w:customStyle="1" w:styleId="Hoofdtekst">
    <w:name w:val="Hoofdtekst"/>
    <w:rsid w:val="003E74FE"/>
    <w:pPr>
      <w:autoSpaceDE w:val="0"/>
      <w:autoSpaceDN w:val="0"/>
      <w:adjustRightInd w:val="0"/>
      <w:spacing w:after="0" w:line="240" w:lineRule="auto"/>
    </w:pPr>
    <w:rPr>
      <w:rFonts w:ascii="Berkeley" w:eastAsia="Times New Roman" w:hAnsi="Berkeley" w:cs="Berkeley"/>
      <w:color w:val="000000"/>
      <w:lang w:eastAsia="nl-NL"/>
    </w:rPr>
  </w:style>
  <w:style w:type="paragraph" w:customStyle="1" w:styleId="Negatieveinspringing">
    <w:name w:val="Negatieve inspringing"/>
    <w:basedOn w:val="Hoofdtekst"/>
    <w:rsid w:val="003E74FE"/>
    <w:pPr>
      <w:tabs>
        <w:tab w:val="left" w:pos="454"/>
        <w:tab w:val="left" w:pos="1134"/>
      </w:tabs>
      <w:ind w:left="454" w:hanging="454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6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3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0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Helanie Aalders</dc:creator>
  <cp:lastModifiedBy>Helanie Wikkerink - Aalders</cp:lastModifiedBy>
  <cp:revision>2</cp:revision>
  <dcterms:created xsi:type="dcterms:W3CDTF">2020-05-04T06:16:00Z</dcterms:created>
  <dcterms:modified xsi:type="dcterms:W3CDTF">2020-05-04T06:16:00Z</dcterms:modified>
</cp:coreProperties>
</file>